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67" w:rsidRPr="00541193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 w:rsidRPr="00541193">
        <w:rPr>
          <w:color w:val="000000"/>
        </w:rPr>
        <w:t>СВЕДЕНИЯ</w:t>
      </w:r>
    </w:p>
    <w:p w:rsidR="002A7567" w:rsidRPr="00541193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 w:rsidRPr="00541193">
        <w:rPr>
          <w:color w:val="000000"/>
        </w:rPr>
        <w:t>о доходах, расходах, об имуществе и обязательствах</w:t>
      </w:r>
    </w:p>
    <w:p w:rsidR="002A7567" w:rsidRPr="00541193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 w:rsidRPr="00541193">
        <w:rPr>
          <w:color w:val="000000"/>
        </w:rPr>
        <w:t>имущественного характера за отчётный период</w:t>
      </w:r>
    </w:p>
    <w:p w:rsidR="002A7567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 1 января 2017 г. по 31 декабря 2017</w:t>
      </w:r>
      <w:r w:rsidRPr="00541193">
        <w:rPr>
          <w:color w:val="000000"/>
        </w:rPr>
        <w:t xml:space="preserve"> г.</w:t>
      </w:r>
    </w:p>
    <w:p w:rsidR="002A7567" w:rsidRPr="00541193" w:rsidRDefault="002A7567" w:rsidP="002A756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Депутатов Совета депутатов </w:t>
      </w:r>
      <w:proofErr w:type="spellStart"/>
      <w:r>
        <w:rPr>
          <w:color w:val="000000"/>
        </w:rPr>
        <w:t>Углицкого</w:t>
      </w:r>
      <w:proofErr w:type="spellEnd"/>
      <w:r>
        <w:rPr>
          <w:color w:val="000000"/>
        </w:rPr>
        <w:t xml:space="preserve"> сельского поселения Чесменского муниципального района Челябинской области</w:t>
      </w:r>
    </w:p>
    <w:p w:rsidR="00D54246" w:rsidRDefault="00D54246" w:rsidP="00D5424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006"/>
        <w:gridCol w:w="23"/>
        <w:gridCol w:w="45"/>
        <w:gridCol w:w="23"/>
        <w:gridCol w:w="23"/>
        <w:gridCol w:w="137"/>
        <w:gridCol w:w="78"/>
        <w:gridCol w:w="1080"/>
        <w:gridCol w:w="900"/>
        <w:gridCol w:w="1426"/>
        <w:gridCol w:w="900"/>
        <w:gridCol w:w="1238"/>
        <w:gridCol w:w="922"/>
        <w:gridCol w:w="886"/>
        <w:gridCol w:w="1260"/>
        <w:gridCol w:w="1426"/>
        <w:gridCol w:w="1153"/>
        <w:gridCol w:w="2129"/>
      </w:tblGrid>
      <w:tr w:rsidR="00D54246" w:rsidTr="00AA1FDC">
        <w:tc>
          <w:tcPr>
            <w:tcW w:w="1335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D54246" w:rsidRPr="009264F4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54246" w:rsidTr="00AA1FDC">
        <w:tc>
          <w:tcPr>
            <w:tcW w:w="1335" w:type="dxa"/>
            <w:gridSpan w:val="7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79765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246" w:rsidTr="00AA1FDC">
        <w:trPr>
          <w:trHeight w:val="223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4246" w:rsidRPr="00B46957" w:rsidRDefault="00D542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2132C" w:rsidRPr="002A7567" w:rsidTr="00AA1FDC">
        <w:trPr>
          <w:trHeight w:val="1230"/>
        </w:trPr>
        <w:tc>
          <w:tcPr>
            <w:tcW w:w="1335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2A7567" w:rsidRDefault="00A2132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Белозарович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2A7567" w:rsidRDefault="00A2132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7B0ECD" w:rsidRDefault="00A2132C" w:rsidP="00F76A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нет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 xml:space="preserve">1)Жилой дом 75,4 кв.м., 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 xml:space="preserve">2)Земельный участок под домом 1707 кв.м., 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7B0ECD" w:rsidRDefault="00A2132C" w:rsidP="00F76A6E">
            <w:pPr>
              <w:autoSpaceDE w:val="0"/>
              <w:autoSpaceDN w:val="0"/>
              <w:adjustRightInd w:val="0"/>
              <w:ind w:left="-24" w:right="-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1)Легковой автомобиль </w:t>
            </w:r>
            <w:r w:rsidRPr="007B0ECD">
              <w:rPr>
                <w:sz w:val="20"/>
                <w:szCs w:val="20"/>
                <w:lang w:val="en-US"/>
              </w:rPr>
              <w:t>Renault</w:t>
            </w:r>
            <w:r w:rsidRPr="007B0ECD">
              <w:rPr>
                <w:sz w:val="20"/>
                <w:szCs w:val="20"/>
              </w:rPr>
              <w:t xml:space="preserve"> </w:t>
            </w:r>
            <w:r w:rsidRPr="007B0ECD">
              <w:rPr>
                <w:sz w:val="20"/>
                <w:szCs w:val="20"/>
                <w:lang w:val="en-US"/>
              </w:rPr>
              <w:t>Kaptur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2C" w:rsidRPr="007B0ECD" w:rsidRDefault="00A2132C" w:rsidP="00F76A6E">
            <w:pPr>
              <w:rPr>
                <w:b/>
                <w:sz w:val="20"/>
                <w:szCs w:val="20"/>
              </w:rPr>
            </w:pPr>
            <w:r w:rsidRPr="007B0ECD">
              <w:rPr>
                <w:b/>
                <w:sz w:val="20"/>
                <w:szCs w:val="20"/>
              </w:rPr>
              <w:t>325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B0ECD">
              <w:rPr>
                <w:b/>
                <w:sz w:val="20"/>
                <w:szCs w:val="20"/>
              </w:rPr>
              <w:t>538,31</w:t>
            </w:r>
          </w:p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132C" w:rsidRPr="007B0ECD" w:rsidRDefault="00A2132C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BE6842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2A7567" w:rsidRDefault="00BE6842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1)Жилой дом, индивидуальная, 75,4 кв.м., Россия</w:t>
            </w: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под домом, индивидуальная, 1707,0 кв.м., Россия</w:t>
            </w: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217" w:right="-57" w:firstLine="142"/>
              <w:rPr>
                <w:color w:val="000000"/>
                <w:sz w:val="20"/>
                <w:szCs w:val="20"/>
              </w:rPr>
            </w:pP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3)Земельный участок сельскохозяйственного назначения, индивидуальная, 254000</w:t>
            </w:r>
            <w:r>
              <w:rPr>
                <w:color w:val="000000"/>
                <w:sz w:val="20"/>
                <w:szCs w:val="20"/>
              </w:rPr>
              <w:t>кв.м. Россия</w:t>
            </w: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75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 xml:space="preserve">1)Легковой автомобиль </w:t>
            </w:r>
          </w:p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ВАЗ - 21099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B0ECD">
              <w:rPr>
                <w:b/>
                <w:sz w:val="20"/>
                <w:szCs w:val="20"/>
              </w:rPr>
              <w:t>266 325,00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E6842" w:rsidRPr="007B0ECD" w:rsidRDefault="00BE6842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56FE3" w:rsidRPr="002A7567" w:rsidTr="00AA1FDC">
        <w:tc>
          <w:tcPr>
            <w:tcW w:w="1257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D56FE3" w:rsidRPr="002A7567" w:rsidRDefault="00D56FE3" w:rsidP="00BF59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Моос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  <w:r w:rsidRPr="002A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56FE3" w:rsidRPr="002A7567" w:rsidRDefault="00D56FE3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Депутат</w:t>
            </w:r>
          </w:p>
          <w:p w:rsidR="00D56FE3" w:rsidRPr="002A7567" w:rsidRDefault="00D56FE3" w:rsidP="00A41C0C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1)Жилой дом, долевая собственность(1\3 доля), 121,1 кв.м., Россия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2194,95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3) 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CA4B1E">
              <w:rPr>
                <w:color w:val="000000"/>
                <w:sz w:val="20"/>
                <w:szCs w:val="20"/>
              </w:rPr>
              <w:t>,105000 кв.м., Россия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4) 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CA4B1E">
              <w:rPr>
                <w:color w:val="000000"/>
                <w:sz w:val="20"/>
                <w:szCs w:val="20"/>
              </w:rPr>
              <w:t>,127000 кв.м., Россия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5) Земельный участок под домом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1000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56FE3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6) </w:t>
            </w:r>
            <w:r w:rsidRPr="00CA4B1E">
              <w:rPr>
                <w:color w:val="000000"/>
                <w:sz w:val="20"/>
                <w:szCs w:val="20"/>
              </w:rPr>
              <w:t xml:space="preserve">Жилой дом,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Pr="00CA4B1E">
              <w:rPr>
                <w:color w:val="000000"/>
                <w:sz w:val="20"/>
                <w:szCs w:val="20"/>
              </w:rPr>
              <w:t>, 48 кв.м., Россия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A2781E" w:rsidRDefault="00D56FE3" w:rsidP="00F76A6E">
            <w:pPr>
              <w:rPr>
                <w:b/>
                <w:sz w:val="20"/>
                <w:szCs w:val="20"/>
              </w:rPr>
            </w:pPr>
            <w:r w:rsidRPr="00A2781E">
              <w:rPr>
                <w:b/>
                <w:sz w:val="20"/>
                <w:szCs w:val="20"/>
              </w:rPr>
              <w:t>358940,68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56FE3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2A7567" w:rsidRDefault="00D56FE3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1)Жилой дом 121,1 кв.м., 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 </w:t>
            </w:r>
            <w:r>
              <w:rPr>
                <w:color w:val="000000"/>
                <w:sz w:val="20"/>
                <w:szCs w:val="20"/>
              </w:rPr>
              <w:t>2194,95</w:t>
            </w:r>
            <w:r w:rsidRPr="00CA4B1E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CA4B1E" w:rsidRDefault="00D56FE3" w:rsidP="00F76A6E">
            <w:pPr>
              <w:autoSpaceDE w:val="0"/>
              <w:autoSpaceDN w:val="0"/>
              <w:adjustRightInd w:val="0"/>
              <w:ind w:left="-24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1)Легковой </w:t>
            </w:r>
            <w:r w:rsidRPr="00CA4B1E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CA4B1E">
              <w:rPr>
                <w:color w:val="000000"/>
                <w:sz w:val="20"/>
                <w:szCs w:val="20"/>
              </w:rPr>
              <w:t xml:space="preserve"> 219010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E3" w:rsidRPr="00A2781E" w:rsidRDefault="00D56FE3" w:rsidP="00F76A6E">
            <w:pPr>
              <w:jc w:val="center"/>
              <w:rPr>
                <w:b/>
                <w:sz w:val="20"/>
                <w:szCs w:val="20"/>
              </w:rPr>
            </w:pPr>
            <w:r w:rsidRPr="00A2781E">
              <w:rPr>
                <w:b/>
                <w:sz w:val="20"/>
                <w:szCs w:val="20"/>
              </w:rPr>
              <w:t>295711,61</w:t>
            </w:r>
          </w:p>
          <w:p w:rsidR="00D56FE3" w:rsidRPr="00CA4B1E" w:rsidRDefault="00D56FE3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56FE3" w:rsidRPr="00015A3E" w:rsidRDefault="00D56FE3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81994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A7567" w:rsidRDefault="00381994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A8" w:rsidRPr="00CA4B1E" w:rsidRDefault="00737EA8" w:rsidP="00737EA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1)Жилой дом, долевая собственность(1\3 доля), 121,1 кв.м., Россия</w:t>
            </w:r>
          </w:p>
          <w:p w:rsidR="00381994" w:rsidRPr="002A7567" w:rsidRDefault="00381994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A7567" w:rsidRDefault="00737EA8" w:rsidP="00DE767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CA4B1E">
              <w:rPr>
                <w:color w:val="000000"/>
                <w:sz w:val="20"/>
                <w:szCs w:val="20"/>
              </w:rPr>
              <w:t xml:space="preserve">)Земельный участок под домом </w:t>
            </w:r>
            <w:r>
              <w:rPr>
                <w:color w:val="000000"/>
                <w:sz w:val="20"/>
                <w:szCs w:val="20"/>
              </w:rPr>
              <w:t>2194,95</w:t>
            </w:r>
            <w:r w:rsidRPr="00CA4B1E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A7567" w:rsidRDefault="0038199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994" w:rsidRPr="002A7567" w:rsidRDefault="00737EA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81994" w:rsidRPr="002A7567" w:rsidRDefault="00381994" w:rsidP="00737EA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F097E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2A7567" w:rsidRDefault="001F097E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1)Жилой дом 121,1 кв.м., </w:t>
            </w:r>
          </w:p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1F097E" w:rsidRPr="00CA4B1E" w:rsidRDefault="001F097E" w:rsidP="00DE767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 </w:t>
            </w:r>
            <w:r>
              <w:rPr>
                <w:color w:val="000000"/>
                <w:sz w:val="20"/>
                <w:szCs w:val="20"/>
              </w:rPr>
              <w:t>2194,95</w:t>
            </w:r>
            <w:r w:rsidRPr="00CA4B1E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097E" w:rsidRPr="00CA4B1E" w:rsidRDefault="001F097E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D1E20" w:rsidRPr="002A7567" w:rsidTr="00AA1FDC">
        <w:tc>
          <w:tcPr>
            <w:tcW w:w="10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D1E20" w:rsidRPr="002A7567" w:rsidRDefault="00175A00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Юлия Александровна</w:t>
            </w:r>
          </w:p>
        </w:tc>
        <w:tc>
          <w:tcPr>
            <w:tcW w:w="13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1E20" w:rsidRPr="002A7567" w:rsidRDefault="004D1E20" w:rsidP="00175A00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2A7567" w:rsidRDefault="004650C8" w:rsidP="004650C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4D1E20" w:rsidRPr="002A7567" w:rsidRDefault="004D1E20" w:rsidP="004D1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2A7567" w:rsidRDefault="004650C8" w:rsidP="004650C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E20" w:rsidRPr="00737EA8" w:rsidRDefault="00737EA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37EA8">
              <w:rPr>
                <w:b/>
                <w:sz w:val="20"/>
                <w:szCs w:val="20"/>
              </w:rPr>
              <w:t>328005,67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D1E20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 земельный пай,</w:t>
            </w:r>
            <w:r w:rsidR="00360BEE">
              <w:rPr>
                <w:color w:val="000000"/>
                <w:sz w:val="20"/>
                <w:szCs w:val="20"/>
              </w:rPr>
              <w:t xml:space="preserve"> </w:t>
            </w:r>
            <w:r w:rsidR="000D0E27">
              <w:rPr>
                <w:color w:val="000000"/>
                <w:sz w:val="20"/>
                <w:szCs w:val="20"/>
              </w:rPr>
              <w:t>индивидуальная,2540</w:t>
            </w:r>
            <w:r w:rsidRPr="002A7567">
              <w:rPr>
                <w:color w:val="000000"/>
                <w:sz w:val="20"/>
                <w:szCs w:val="20"/>
              </w:rPr>
              <w:t>00 кв.м., Россия</w:t>
            </w:r>
          </w:p>
          <w:p w:rsidR="004D1E20" w:rsidRPr="002A7567" w:rsidRDefault="004D1E20" w:rsidP="004D1E2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4D1E20" w:rsidRPr="002A7567" w:rsidRDefault="004D1E20" w:rsidP="00360B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1)Легковой </w:t>
            </w:r>
          </w:p>
          <w:p w:rsidR="004D1E20" w:rsidRPr="00BB7941" w:rsidRDefault="00BB794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B7941">
              <w:rPr>
                <w:sz w:val="20"/>
                <w:szCs w:val="20"/>
                <w:lang w:val="en-US"/>
              </w:rPr>
              <w:t xml:space="preserve">Chevrolet, KLAN (j200 Chevrolet </w:t>
            </w:r>
            <w:proofErr w:type="spellStart"/>
            <w:r w:rsidRPr="00BB7941"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66141A" w:rsidRDefault="0066141A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6141A">
              <w:rPr>
                <w:b/>
                <w:sz w:val="20"/>
                <w:szCs w:val="20"/>
              </w:rPr>
              <w:t>1404152,50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D1E20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175A00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4D1E20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140322" w:rsidP="0014032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4D1E20" w:rsidRPr="002A7567" w:rsidRDefault="004D1E2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AA3EE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D1E20" w:rsidRPr="002A7567" w:rsidRDefault="00AA3EE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4D1E20" w:rsidRPr="002A7567" w:rsidRDefault="00AA3EE4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5450D" w:rsidRPr="002A7567" w:rsidTr="00AA1FDC">
        <w:tc>
          <w:tcPr>
            <w:tcW w:w="1120" w:type="dxa"/>
            <w:gridSpan w:val="5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5450D" w:rsidRPr="002A7567" w:rsidRDefault="00AA0400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Кукина Любовь Михайловна</w:t>
            </w:r>
          </w:p>
        </w:tc>
        <w:tc>
          <w:tcPr>
            <w:tcW w:w="1295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AA0400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Default="0015450D" w:rsidP="0015450D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</w:t>
            </w:r>
            <w:r w:rsidRPr="002A7567">
              <w:rPr>
                <w:sz w:val="20"/>
                <w:szCs w:val="20"/>
              </w:rPr>
              <w:t>жилая квартира</w:t>
            </w:r>
            <w:r w:rsidR="006E0EA2">
              <w:rPr>
                <w:color w:val="000000"/>
                <w:sz w:val="20"/>
                <w:szCs w:val="20"/>
              </w:rPr>
              <w:t xml:space="preserve">, </w:t>
            </w:r>
            <w:r w:rsidR="001B5D3D">
              <w:rPr>
                <w:color w:val="000000"/>
                <w:sz w:val="20"/>
                <w:szCs w:val="20"/>
              </w:rPr>
              <w:t>индивидуальная, 82,3</w:t>
            </w:r>
            <w:r w:rsidRPr="002A7567">
              <w:rPr>
                <w:color w:val="000000"/>
                <w:sz w:val="20"/>
                <w:szCs w:val="20"/>
              </w:rPr>
              <w:t>кв.м., Россия</w:t>
            </w:r>
          </w:p>
          <w:p w:rsidR="006E0EA2" w:rsidRDefault="006E0EA2" w:rsidP="0015450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E0EA2" w:rsidRPr="00CA4B1E" w:rsidRDefault="006E0EA2" w:rsidP="006E0EA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CA4B1E">
              <w:rPr>
                <w:color w:val="000000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1B5D3D">
              <w:rPr>
                <w:color w:val="000000"/>
                <w:sz w:val="20"/>
                <w:szCs w:val="20"/>
              </w:rPr>
              <w:t>,280000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6E0EA2" w:rsidRPr="00CA4B1E" w:rsidRDefault="006E0EA2" w:rsidP="006E0EA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6E0EA2" w:rsidRPr="00CA4B1E" w:rsidRDefault="006E0EA2" w:rsidP="006E0EA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CA4B1E">
              <w:rPr>
                <w:color w:val="000000"/>
                <w:sz w:val="20"/>
                <w:szCs w:val="20"/>
              </w:rPr>
              <w:t>) Земельный участок под домом</w:t>
            </w:r>
            <w:r>
              <w:rPr>
                <w:color w:val="000000"/>
                <w:sz w:val="20"/>
                <w:szCs w:val="20"/>
              </w:rPr>
              <w:t>, индивидуальная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="001B5D3D">
              <w:rPr>
                <w:color w:val="000000"/>
                <w:sz w:val="20"/>
                <w:szCs w:val="20"/>
              </w:rPr>
              <w:t>790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6E0EA2" w:rsidRPr="002A7567" w:rsidRDefault="006E0EA2" w:rsidP="0015450D">
            <w:pPr>
              <w:jc w:val="both"/>
              <w:rPr>
                <w:sz w:val="20"/>
                <w:szCs w:val="20"/>
              </w:rPr>
            </w:pPr>
          </w:p>
          <w:p w:rsidR="0015450D" w:rsidRPr="002A7567" w:rsidRDefault="0015450D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AF4112">
            <w:pPr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106EDF" w:rsidRDefault="00106EDF" w:rsidP="00BF59BB">
            <w:pPr>
              <w:jc w:val="both"/>
              <w:rPr>
                <w:sz w:val="20"/>
                <w:szCs w:val="20"/>
              </w:rPr>
            </w:pPr>
            <w:r w:rsidRPr="00106EDF">
              <w:rPr>
                <w:b/>
                <w:sz w:val="20"/>
                <w:szCs w:val="20"/>
              </w:rPr>
              <w:t>126711,48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2A7567" w:rsidRDefault="0015450D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5450D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B5D3D" w:rsidP="001B5D3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15450D" w:rsidRPr="002A7567" w:rsidRDefault="0015450D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15889" w:rsidRDefault="00D15889" w:rsidP="00D15889">
            <w:pPr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</w:t>
            </w:r>
            <w:r w:rsidRPr="002A7567">
              <w:rPr>
                <w:sz w:val="20"/>
                <w:szCs w:val="20"/>
              </w:rPr>
              <w:t>жилая квартира</w:t>
            </w:r>
            <w:r>
              <w:rPr>
                <w:color w:val="000000"/>
                <w:sz w:val="20"/>
                <w:szCs w:val="20"/>
              </w:rPr>
              <w:t>, 82,3</w:t>
            </w:r>
            <w:r w:rsidR="00DE7678">
              <w:rPr>
                <w:color w:val="000000"/>
                <w:sz w:val="20"/>
                <w:szCs w:val="20"/>
              </w:rPr>
              <w:t>кв.м.,</w:t>
            </w:r>
          </w:p>
          <w:p w:rsidR="00994A11" w:rsidRPr="00CA4B1E" w:rsidRDefault="00994A11" w:rsidP="00994A1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CA4B1E">
              <w:rPr>
                <w:color w:val="000000"/>
                <w:sz w:val="20"/>
                <w:szCs w:val="20"/>
              </w:rPr>
              <w:t>) Земельный участок под домом</w:t>
            </w:r>
            <w:r>
              <w:rPr>
                <w:color w:val="000000"/>
                <w:sz w:val="20"/>
                <w:szCs w:val="20"/>
              </w:rPr>
              <w:t>, 1790</w:t>
            </w:r>
            <w:r w:rsidR="00DE7678">
              <w:rPr>
                <w:color w:val="000000"/>
                <w:sz w:val="20"/>
                <w:szCs w:val="20"/>
              </w:rPr>
              <w:t xml:space="preserve"> кв.м.</w:t>
            </w:r>
          </w:p>
          <w:p w:rsidR="0015450D" w:rsidRPr="002A7567" w:rsidRDefault="0015450D" w:rsidP="00D1588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2A7567" w:rsidRDefault="0015450D" w:rsidP="0015450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1)Легковой </w:t>
            </w:r>
            <w:r w:rsidR="00A31562" w:rsidRPr="00A31562">
              <w:rPr>
                <w:sz w:val="20"/>
                <w:szCs w:val="20"/>
              </w:rPr>
              <w:t>Лада 210540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5450D" w:rsidRPr="00E86C82" w:rsidRDefault="00E86C82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86C82">
              <w:rPr>
                <w:b/>
                <w:sz w:val="20"/>
                <w:szCs w:val="20"/>
              </w:rPr>
              <w:t>160224,24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5450D" w:rsidRPr="002A7567" w:rsidRDefault="0015450D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B4BB3" w:rsidRPr="002A7567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5B4BB3" w:rsidRPr="002A7567" w:rsidRDefault="00AB1346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Казакова </w:t>
            </w:r>
            <w:proofErr w:type="spellStart"/>
            <w:r>
              <w:rPr>
                <w:sz w:val="20"/>
                <w:szCs w:val="20"/>
              </w:rPr>
              <w:t>Айнакуль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Файзулловна</w:t>
            </w:r>
            <w:proofErr w:type="spellEnd"/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5B4BB3" w:rsidP="00CA5C56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 w:rsidR="006D0CB3">
              <w:rPr>
                <w:color w:val="000000"/>
                <w:sz w:val="20"/>
                <w:szCs w:val="20"/>
              </w:rPr>
              <w:t>й дом, долевая собственность(1\5</w:t>
            </w:r>
            <w:r w:rsidR="006C7AE1">
              <w:rPr>
                <w:color w:val="000000"/>
                <w:sz w:val="20"/>
                <w:szCs w:val="20"/>
              </w:rPr>
              <w:t xml:space="preserve"> доля), 60,6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 w:rsidR="006C7AE1">
              <w:rPr>
                <w:color w:val="000000"/>
                <w:sz w:val="20"/>
                <w:szCs w:val="20"/>
              </w:rPr>
              <w:t>долевая собственность(1\5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 w:rsidR="006C7AE1">
              <w:rPr>
                <w:color w:val="000000"/>
                <w:sz w:val="20"/>
                <w:szCs w:val="20"/>
              </w:rPr>
              <w:t xml:space="preserve"> 1400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A1146" w:rsidRPr="00CA4B1E" w:rsidRDefault="00BA1146" w:rsidP="00BA114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3) Земельный участок </w:t>
            </w:r>
            <w:r w:rsidR="006C7AE1">
              <w:rPr>
                <w:color w:val="000000"/>
                <w:sz w:val="20"/>
                <w:szCs w:val="20"/>
              </w:rPr>
              <w:t>для некоммерческих целей</w:t>
            </w:r>
            <w:r w:rsidRPr="00CA4B1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индивидуальная</w:t>
            </w:r>
            <w:r w:rsidR="006C7AE1">
              <w:rPr>
                <w:color w:val="000000"/>
                <w:sz w:val="20"/>
                <w:szCs w:val="20"/>
              </w:rPr>
              <w:t>,1200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6C7AE1" w:rsidRDefault="006C7AE1" w:rsidP="006C7AE1">
            <w:pPr>
              <w:rPr>
                <w:color w:val="000000"/>
                <w:sz w:val="20"/>
                <w:szCs w:val="20"/>
              </w:rPr>
            </w:pPr>
          </w:p>
          <w:p w:rsidR="005B4BB3" w:rsidRPr="002A7567" w:rsidRDefault="006C7AE1" w:rsidP="006C7AE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A1146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Нежилое здание</w:t>
            </w:r>
            <w:r w:rsidR="00BA1146" w:rsidRPr="00CA4B1E">
              <w:rPr>
                <w:color w:val="000000"/>
                <w:sz w:val="20"/>
                <w:szCs w:val="20"/>
              </w:rPr>
              <w:t xml:space="preserve">, </w:t>
            </w:r>
            <w:r w:rsidR="00BA1146">
              <w:rPr>
                <w:color w:val="000000"/>
                <w:sz w:val="20"/>
                <w:szCs w:val="20"/>
              </w:rPr>
              <w:t>индивидуальная</w:t>
            </w:r>
            <w:r w:rsidR="00BA1146" w:rsidRPr="00CA4B1E">
              <w:rPr>
                <w:color w:val="000000"/>
                <w:sz w:val="20"/>
                <w:szCs w:val="20"/>
              </w:rPr>
              <w:t>, 48</w:t>
            </w:r>
            <w:r>
              <w:rPr>
                <w:color w:val="000000"/>
                <w:sz w:val="20"/>
                <w:szCs w:val="20"/>
              </w:rPr>
              <w:t>,8</w:t>
            </w:r>
            <w:r w:rsidR="00BA1146"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6C7AE1" w:rsidP="006C7A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D65DE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8088B" w:rsidRDefault="0048088B" w:rsidP="00BF59BB">
            <w:pPr>
              <w:jc w:val="both"/>
              <w:rPr>
                <w:sz w:val="20"/>
                <w:szCs w:val="20"/>
              </w:rPr>
            </w:pPr>
            <w:r w:rsidRPr="0048088B">
              <w:rPr>
                <w:b/>
                <w:sz w:val="20"/>
                <w:szCs w:val="20"/>
              </w:rPr>
              <w:t>268394,59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2A7567" w:rsidRDefault="005B4BB3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5B4BB3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C075B8" w:rsidP="00BF59B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  <w:r w:rsidR="005B4BB3" w:rsidRPr="002A7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собственность(1\5 доля), 60,6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собственность(1\5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1400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65DE6" w:rsidRPr="002A7567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  <w:p w:rsidR="005B4BB3" w:rsidRPr="002A7567" w:rsidRDefault="00BA1146" w:rsidP="00BA1146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2A7567" w:rsidRDefault="006C7AE1" w:rsidP="00BA11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A1146" w:rsidRPr="00BA1146" w:rsidRDefault="00BA1146" w:rsidP="00BA1146">
            <w:pPr>
              <w:ind w:left="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Легковой</w:t>
            </w:r>
            <w:r w:rsidRPr="0083533F">
              <w:rPr>
                <w:b/>
              </w:rPr>
              <w:t xml:space="preserve"> </w:t>
            </w:r>
            <w:r>
              <w:rPr>
                <w:b/>
              </w:rPr>
              <w:t xml:space="preserve"> - </w:t>
            </w:r>
            <w:r w:rsidRPr="00BA1146">
              <w:rPr>
                <w:sz w:val="20"/>
                <w:szCs w:val="20"/>
              </w:rPr>
              <w:t>Лада 1500</w:t>
            </w:r>
          </w:p>
          <w:p w:rsidR="005B4BB3" w:rsidRPr="00BA1146" w:rsidRDefault="00BA1146" w:rsidP="00BA114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A1146">
              <w:rPr>
                <w:sz w:val="20"/>
                <w:szCs w:val="20"/>
              </w:rPr>
              <w:t>УАЗ легковой</w:t>
            </w:r>
          </w:p>
          <w:p w:rsidR="00BA1146" w:rsidRDefault="00BA1146" w:rsidP="00BA1146">
            <w:pPr>
              <w:ind w:left="57"/>
              <w:rPr>
                <w:b/>
                <w:sz w:val="22"/>
              </w:rPr>
            </w:pPr>
            <w:r>
              <w:rPr>
                <w:color w:val="000000"/>
                <w:sz w:val="20"/>
                <w:szCs w:val="20"/>
              </w:rPr>
              <w:t>2) Грузовой</w:t>
            </w:r>
            <w:r w:rsidRPr="00D76E5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</w:p>
          <w:p w:rsidR="00BA1146" w:rsidRPr="00BA1146" w:rsidRDefault="00BA1146" w:rsidP="00BA1146">
            <w:pPr>
              <w:ind w:left="57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t xml:space="preserve">- </w:t>
            </w:r>
            <w:r w:rsidRPr="00BA1146">
              <w:rPr>
                <w:sz w:val="20"/>
                <w:szCs w:val="20"/>
              </w:rPr>
              <w:t>ЗИЛ-130</w:t>
            </w:r>
          </w:p>
          <w:p w:rsidR="00BA1146" w:rsidRDefault="00BA1146" w:rsidP="00BA1146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BA1146">
              <w:rPr>
                <w:sz w:val="20"/>
                <w:szCs w:val="20"/>
              </w:rPr>
              <w:t>ГАЗ 3307</w:t>
            </w:r>
          </w:p>
          <w:p w:rsidR="00BA1146" w:rsidRPr="00BA1146" w:rsidRDefault="00BA1146" w:rsidP="00BA1146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Pr="00D76E56">
              <w:rPr>
                <w:b/>
              </w:rPr>
              <w:t xml:space="preserve"> </w:t>
            </w:r>
            <w:r w:rsidRPr="00BA1146">
              <w:rPr>
                <w:sz w:val="20"/>
                <w:szCs w:val="20"/>
              </w:rPr>
              <w:t>Трактор МТЗ-82</w:t>
            </w:r>
          </w:p>
          <w:p w:rsidR="00BA1146" w:rsidRPr="00BA1146" w:rsidRDefault="00BA1146" w:rsidP="00BA1146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B4BB3" w:rsidRPr="00423450" w:rsidRDefault="00423450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23450">
              <w:rPr>
                <w:b/>
                <w:sz w:val="20"/>
                <w:szCs w:val="20"/>
              </w:rPr>
              <w:t>500 000,0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B4BB3" w:rsidRPr="002A7567" w:rsidRDefault="00682EB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682EB6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2A7567" w:rsidRDefault="00682EB6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собственность(1\5 доля), 60,6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D65DE6" w:rsidRPr="00CA4B1E" w:rsidRDefault="00D65DE6" w:rsidP="00D65DE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собственность(1\5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1400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682EB6" w:rsidRPr="002A7567" w:rsidRDefault="00682EB6" w:rsidP="00C867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2A7567" w:rsidRDefault="006C7AE1" w:rsidP="00C8679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A4070A" w:rsidRDefault="00A4070A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4070A">
              <w:rPr>
                <w:b/>
                <w:sz w:val="20"/>
                <w:szCs w:val="20"/>
              </w:rPr>
              <w:t>2400,00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82EB6" w:rsidRPr="002A7567" w:rsidRDefault="00682EB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2EB6" w:rsidRPr="002A7567" w:rsidRDefault="00682EB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05446" w:rsidRPr="002A7567" w:rsidTr="00AA1FDC">
        <w:tc>
          <w:tcPr>
            <w:tcW w:w="10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05446" w:rsidRPr="002A7567" w:rsidRDefault="00C36C31" w:rsidP="00BF59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 Владимир Аркадьевич</w:t>
            </w:r>
          </w:p>
        </w:tc>
        <w:tc>
          <w:tcPr>
            <w:tcW w:w="14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405446" w:rsidP="00C36C31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405446" w:rsidP="00405446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 xml:space="preserve">1) земельный участок, индивидуальная, </w:t>
            </w:r>
            <w:r w:rsidR="00981956">
              <w:rPr>
                <w:color w:val="000000"/>
                <w:sz w:val="20"/>
                <w:szCs w:val="20"/>
              </w:rPr>
              <w:t>1722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405446" w:rsidRDefault="00405446" w:rsidP="00405446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Pr="002A7567">
              <w:rPr>
                <w:sz w:val="20"/>
                <w:szCs w:val="20"/>
              </w:rPr>
              <w:t>жил</w:t>
            </w:r>
            <w:r w:rsidR="00981956">
              <w:rPr>
                <w:sz w:val="20"/>
                <w:szCs w:val="20"/>
              </w:rPr>
              <w:t>ой дом</w:t>
            </w:r>
            <w:r w:rsidR="00981956">
              <w:rPr>
                <w:color w:val="000000"/>
                <w:sz w:val="20"/>
                <w:szCs w:val="20"/>
              </w:rPr>
              <w:t>, индивидуальная, 87,2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F17B5" w:rsidRPr="00CA4B1E" w:rsidRDefault="00AF17B5" w:rsidP="00AF17B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3) </w:t>
            </w:r>
            <w:r w:rsidRPr="00CA4B1E">
              <w:rPr>
                <w:color w:val="000000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 xml:space="preserve">индивидуальная,69000 </w:t>
            </w:r>
            <w:r w:rsidRPr="00CA4B1E">
              <w:rPr>
                <w:color w:val="000000"/>
                <w:sz w:val="20"/>
                <w:szCs w:val="20"/>
              </w:rPr>
              <w:t>кв.м., Россия</w:t>
            </w:r>
          </w:p>
          <w:p w:rsidR="00AF17B5" w:rsidRPr="00CA4B1E" w:rsidRDefault="00AF17B5" w:rsidP="00AF17B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4) </w:t>
            </w:r>
            <w:r w:rsidRPr="00CA4B1E">
              <w:rPr>
                <w:color w:val="000000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индивидуальная,</w:t>
            </w:r>
            <w:r w:rsidR="00186DC1">
              <w:rPr>
                <w:color w:val="000000"/>
                <w:sz w:val="20"/>
                <w:szCs w:val="20"/>
              </w:rPr>
              <w:t>246000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F17B5" w:rsidRPr="00CA4B1E" w:rsidRDefault="00AF17B5" w:rsidP="00AF17B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5) </w:t>
            </w:r>
            <w:r w:rsidRPr="00CA4B1E">
              <w:rPr>
                <w:color w:val="000000"/>
                <w:sz w:val="20"/>
                <w:szCs w:val="20"/>
              </w:rPr>
              <w:t xml:space="preserve">Земельный участок сельскохозяйственного назначения, </w:t>
            </w:r>
            <w:r>
              <w:rPr>
                <w:color w:val="000000"/>
                <w:sz w:val="20"/>
                <w:szCs w:val="20"/>
              </w:rPr>
              <w:t>индивидуальная,</w:t>
            </w:r>
            <w:r w:rsidR="00704B99">
              <w:rPr>
                <w:color w:val="000000"/>
                <w:sz w:val="20"/>
                <w:szCs w:val="20"/>
              </w:rPr>
              <w:t>66000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F17B5" w:rsidRPr="002A7567" w:rsidRDefault="00AF17B5" w:rsidP="00405446">
            <w:pPr>
              <w:jc w:val="both"/>
              <w:rPr>
                <w:sz w:val="20"/>
                <w:szCs w:val="20"/>
              </w:rPr>
            </w:pPr>
          </w:p>
          <w:p w:rsidR="00405446" w:rsidRPr="002A7567" w:rsidRDefault="00405446" w:rsidP="00E57B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1)Легковой</w:t>
            </w:r>
          </w:p>
          <w:p w:rsidR="00405446" w:rsidRPr="002A7567" w:rsidRDefault="00BC203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C2034">
              <w:rPr>
                <w:b/>
                <w:sz w:val="20"/>
                <w:szCs w:val="20"/>
              </w:rPr>
              <w:t>Москвич 412</w:t>
            </w:r>
            <w:r w:rsidR="00405446" w:rsidRPr="002A7567">
              <w:rPr>
                <w:sz w:val="20"/>
                <w:szCs w:val="20"/>
              </w:rPr>
              <w:t>,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E57B01" w:rsidRDefault="00E57B01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57B01">
              <w:rPr>
                <w:b/>
                <w:sz w:val="20"/>
                <w:szCs w:val="20"/>
              </w:rPr>
              <w:t>233515,85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2A7567" w:rsidRDefault="00405446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405446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1C111F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  <w:r w:rsidR="00FE3DF1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E57B01" w:rsidP="00E57B0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7678" w:rsidRPr="002A7567" w:rsidRDefault="00DE7678" w:rsidP="00DE7678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 xml:space="preserve">1) земельный участок, </w:t>
            </w:r>
            <w:r>
              <w:rPr>
                <w:color w:val="000000"/>
                <w:sz w:val="20"/>
                <w:szCs w:val="20"/>
              </w:rPr>
              <w:t xml:space="preserve">1722 кв.м., </w:t>
            </w:r>
          </w:p>
          <w:p w:rsidR="00DE7678" w:rsidRDefault="00DE7678" w:rsidP="00DE7678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Pr="002A7567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 дом</w:t>
            </w:r>
            <w:r>
              <w:rPr>
                <w:color w:val="000000"/>
                <w:sz w:val="20"/>
                <w:szCs w:val="20"/>
              </w:rPr>
              <w:t>, 87,2 кв.м.</w:t>
            </w:r>
          </w:p>
          <w:p w:rsidR="00405446" w:rsidRPr="002A7567" w:rsidRDefault="00405446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2A7567" w:rsidRDefault="00BC203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46" w:rsidRPr="00DE7678" w:rsidRDefault="00DE7678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DE7678">
              <w:rPr>
                <w:b/>
                <w:sz w:val="20"/>
                <w:szCs w:val="20"/>
              </w:rPr>
              <w:t>117600,00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05446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111F" w:rsidRPr="002A7567" w:rsidTr="00AA1FDC">
        <w:tc>
          <w:tcPr>
            <w:tcW w:w="1097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C111F" w:rsidRPr="002A7567" w:rsidRDefault="00086771" w:rsidP="00BF59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Хухлов</w:t>
            </w:r>
            <w:proofErr w:type="spellEnd"/>
            <w:r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111F" w:rsidRPr="002A7567" w:rsidRDefault="001C111F" w:rsidP="00086771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F45" w:rsidRPr="00CA4B1E" w:rsidRDefault="00202F45" w:rsidP="00202F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 w:rsidR="00AB0C2F">
              <w:rPr>
                <w:color w:val="000000"/>
                <w:sz w:val="20"/>
                <w:szCs w:val="20"/>
              </w:rPr>
              <w:t>й дом, долевая собственность(1\4 доля), 55,2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202F45" w:rsidRPr="00CA4B1E" w:rsidRDefault="00202F45" w:rsidP="00202F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202F45" w:rsidRPr="00CA4B1E" w:rsidRDefault="00202F45" w:rsidP="00202F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 w:rsidR="00AB0C2F">
              <w:rPr>
                <w:color w:val="000000"/>
                <w:sz w:val="20"/>
                <w:szCs w:val="20"/>
              </w:rPr>
              <w:t>долевая собственность(1\4</w:t>
            </w:r>
            <w:r>
              <w:rPr>
                <w:color w:val="000000"/>
                <w:sz w:val="20"/>
                <w:szCs w:val="20"/>
              </w:rPr>
              <w:t xml:space="preserve">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B0C2F">
              <w:rPr>
                <w:color w:val="000000"/>
                <w:sz w:val="20"/>
                <w:szCs w:val="20"/>
              </w:rPr>
              <w:t>542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11F" w:rsidRPr="009D7AF6" w:rsidRDefault="009D7AF6" w:rsidP="00BF59BB">
            <w:pPr>
              <w:jc w:val="both"/>
              <w:rPr>
                <w:sz w:val="20"/>
                <w:szCs w:val="20"/>
              </w:rPr>
            </w:pPr>
            <w:r w:rsidRPr="009D7AF6">
              <w:rPr>
                <w:b/>
                <w:sz w:val="20"/>
                <w:szCs w:val="20"/>
              </w:rPr>
              <w:t>90 676,76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111F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супруг</w:t>
            </w:r>
            <w:r w:rsidR="0093444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B0C2F" w:rsidRPr="00CA4B1E" w:rsidRDefault="00AB0C2F" w:rsidP="00AB0C2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собственность(1\4 доля), 55,2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B0C2F" w:rsidRPr="00CA4B1E" w:rsidRDefault="00AB0C2F" w:rsidP="00AB0C2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B0C2F" w:rsidRPr="00CA4B1E" w:rsidRDefault="00AB0C2F" w:rsidP="00AB0C2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собственность(1\4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542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17EC3" w:rsidRDefault="00217EC3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17EC3">
              <w:rPr>
                <w:sz w:val="20"/>
                <w:szCs w:val="20"/>
              </w:rPr>
              <w:t>1)Легковой ДАЦУН ОНДО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4072BA" w:rsidRDefault="004072BA" w:rsidP="00BF59BB">
            <w:pPr>
              <w:jc w:val="both"/>
              <w:rPr>
                <w:sz w:val="20"/>
                <w:szCs w:val="20"/>
              </w:rPr>
            </w:pPr>
            <w:r w:rsidRPr="004072BA">
              <w:rPr>
                <w:b/>
                <w:sz w:val="20"/>
                <w:szCs w:val="20"/>
              </w:rPr>
              <w:t>288 370,07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111F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12138" w:rsidRPr="00CA4B1E" w:rsidRDefault="00B12138" w:rsidP="00B1213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собственность(1\4 доля), 55,2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B12138" w:rsidRPr="00CA4B1E" w:rsidRDefault="00B12138" w:rsidP="00B1213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12138" w:rsidRPr="00CA4B1E" w:rsidRDefault="00B12138" w:rsidP="00B1213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собственность(1\4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542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C111F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B7645" w:rsidRPr="00CA4B1E" w:rsidRDefault="002B7645" w:rsidP="002B76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>1)Жило</w:t>
            </w:r>
            <w:r>
              <w:rPr>
                <w:color w:val="000000"/>
                <w:sz w:val="20"/>
                <w:szCs w:val="20"/>
              </w:rPr>
              <w:t>й дом, долевая собственность(1\4 доля), 55,2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2B7645" w:rsidRPr="00CA4B1E" w:rsidRDefault="002B7645" w:rsidP="002B76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2B7645" w:rsidRPr="00CA4B1E" w:rsidRDefault="002B7645" w:rsidP="002B764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CA4B1E">
              <w:rPr>
                <w:color w:val="000000"/>
                <w:sz w:val="20"/>
                <w:szCs w:val="20"/>
              </w:rPr>
              <w:t xml:space="preserve">2)Земельный участок под домом, </w:t>
            </w:r>
            <w:r>
              <w:rPr>
                <w:color w:val="000000"/>
                <w:sz w:val="20"/>
                <w:szCs w:val="20"/>
              </w:rPr>
              <w:t>долевая собственность(1\4 доля)</w:t>
            </w:r>
            <w:r w:rsidRPr="00CA4B1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542</w:t>
            </w:r>
            <w:r w:rsidRPr="00CA4B1E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C111F" w:rsidRPr="002A7567" w:rsidRDefault="001C111F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C111F" w:rsidRPr="002A7567" w:rsidRDefault="001C111F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107B" w:rsidRPr="002A7567" w:rsidTr="00AA1FDC">
        <w:tc>
          <w:tcPr>
            <w:tcW w:w="1074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9D107B" w:rsidRPr="002A7567" w:rsidRDefault="00E464F3" w:rsidP="00BF59B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Скиднова</w:t>
            </w:r>
            <w:proofErr w:type="spellEnd"/>
            <w:r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341" w:type="dxa"/>
            <w:gridSpan w:val="5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9D107B" w:rsidP="00E464F3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 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F804D7" w:rsidP="00F804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804D7" w:rsidRPr="002A7567" w:rsidRDefault="00F804D7" w:rsidP="00F804D7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 xml:space="preserve">1) земельный участок, </w:t>
            </w:r>
            <w:r w:rsidR="00FF1F6E">
              <w:rPr>
                <w:color w:val="000000"/>
                <w:sz w:val="20"/>
                <w:szCs w:val="20"/>
              </w:rPr>
              <w:t>1991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9D107B" w:rsidRPr="002A7567" w:rsidRDefault="00F804D7" w:rsidP="00F804D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7567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 дом</w:t>
            </w:r>
            <w:r w:rsidRPr="002A756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F1F6E">
              <w:rPr>
                <w:color w:val="000000"/>
                <w:sz w:val="20"/>
                <w:szCs w:val="20"/>
              </w:rPr>
              <w:t>52</w:t>
            </w:r>
            <w:r w:rsidRPr="002A7567">
              <w:rPr>
                <w:color w:val="000000"/>
                <w:sz w:val="20"/>
                <w:szCs w:val="20"/>
              </w:rPr>
              <w:t>,7 кв.м., 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F804D7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F804D7" w:rsidRDefault="00F804D7" w:rsidP="00BF59BB">
            <w:pPr>
              <w:jc w:val="both"/>
              <w:rPr>
                <w:sz w:val="20"/>
                <w:szCs w:val="20"/>
              </w:rPr>
            </w:pPr>
            <w:r w:rsidRPr="00F804D7">
              <w:rPr>
                <w:b/>
                <w:sz w:val="20"/>
                <w:szCs w:val="20"/>
              </w:rPr>
              <w:t>101105,64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2A7567" w:rsidRDefault="009D107B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9D107B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9D107B" w:rsidP="00BF59BB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4805E9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805E9" w:rsidRPr="002A7567" w:rsidRDefault="004805E9" w:rsidP="004805E9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 зе</w:t>
            </w:r>
            <w:r w:rsidR="00AF4112" w:rsidRPr="002A7567">
              <w:rPr>
                <w:color w:val="000000"/>
                <w:sz w:val="20"/>
                <w:szCs w:val="20"/>
              </w:rPr>
              <w:t xml:space="preserve">мельный участок, </w:t>
            </w:r>
            <w:r w:rsidRPr="002A7567">
              <w:rPr>
                <w:color w:val="000000"/>
                <w:sz w:val="20"/>
                <w:szCs w:val="20"/>
              </w:rPr>
              <w:t xml:space="preserve"> 1152 кв.м., Россия</w:t>
            </w:r>
          </w:p>
          <w:p w:rsidR="004805E9" w:rsidRPr="002A7567" w:rsidRDefault="004805E9" w:rsidP="004805E9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="00F804D7">
              <w:rPr>
                <w:color w:val="000000"/>
                <w:sz w:val="20"/>
                <w:szCs w:val="20"/>
              </w:rPr>
              <w:t xml:space="preserve"> </w:t>
            </w:r>
            <w:r w:rsidR="00AF4112" w:rsidRPr="002A7567">
              <w:rPr>
                <w:sz w:val="20"/>
                <w:szCs w:val="20"/>
              </w:rPr>
              <w:t>жил</w:t>
            </w:r>
            <w:r w:rsidR="00F804D7">
              <w:rPr>
                <w:sz w:val="20"/>
                <w:szCs w:val="20"/>
              </w:rPr>
              <w:t>ой дом</w:t>
            </w:r>
            <w:r w:rsidRPr="002A7567">
              <w:rPr>
                <w:color w:val="000000"/>
                <w:sz w:val="20"/>
                <w:szCs w:val="20"/>
              </w:rPr>
              <w:t>,</w:t>
            </w:r>
            <w:r w:rsidR="00F804D7">
              <w:rPr>
                <w:color w:val="000000"/>
                <w:sz w:val="20"/>
                <w:szCs w:val="20"/>
              </w:rPr>
              <w:t xml:space="preserve"> </w:t>
            </w:r>
            <w:r w:rsidRPr="002A7567">
              <w:rPr>
                <w:color w:val="000000"/>
                <w:sz w:val="20"/>
                <w:szCs w:val="20"/>
              </w:rPr>
              <w:t>84,7 кв.м., Россия</w:t>
            </w:r>
          </w:p>
          <w:p w:rsidR="009D107B" w:rsidRPr="002A7567" w:rsidRDefault="009D107B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4805E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9D107B" w:rsidRPr="002A7567" w:rsidRDefault="004805E9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9D107B" w:rsidRPr="002A7567" w:rsidRDefault="004805E9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13D80" w:rsidRPr="002A7567" w:rsidTr="00AA1FDC">
        <w:tc>
          <w:tcPr>
            <w:tcW w:w="10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113D80" w:rsidRPr="002A7567" w:rsidRDefault="004C7453" w:rsidP="0028207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Болсун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3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13D80" w:rsidRPr="002A7567" w:rsidRDefault="00113D80" w:rsidP="004C7453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 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80" w:rsidRPr="002A7567" w:rsidRDefault="00AA1FDC" w:rsidP="00BF59B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AA1FDC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1) земель</w:t>
            </w:r>
            <w:r w:rsidR="00AF4112" w:rsidRPr="002A7567">
              <w:rPr>
                <w:color w:val="000000"/>
                <w:sz w:val="20"/>
                <w:szCs w:val="20"/>
              </w:rPr>
              <w:t xml:space="preserve">ный участок, </w:t>
            </w:r>
            <w:r w:rsidR="00366106">
              <w:rPr>
                <w:color w:val="000000"/>
                <w:sz w:val="20"/>
                <w:szCs w:val="20"/>
              </w:rPr>
              <w:t>600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A1FDC" w:rsidRPr="002A7567" w:rsidRDefault="00AA1FDC" w:rsidP="00AA1FDC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Pr="002A7567">
              <w:rPr>
                <w:sz w:val="20"/>
                <w:szCs w:val="20"/>
              </w:rPr>
              <w:t>жилая  квартира,</w:t>
            </w:r>
            <w:r w:rsidR="00366106">
              <w:rPr>
                <w:color w:val="000000"/>
                <w:sz w:val="20"/>
                <w:szCs w:val="20"/>
              </w:rPr>
              <w:t xml:space="preserve"> 59,1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113D80" w:rsidRPr="002A7567" w:rsidRDefault="00113D80" w:rsidP="00AA1FD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80" w:rsidRPr="002A7567" w:rsidRDefault="00366106" w:rsidP="00AA1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D80" w:rsidRPr="00A4070A" w:rsidRDefault="00A4070A" w:rsidP="0028207B">
            <w:pPr>
              <w:jc w:val="both"/>
              <w:rPr>
                <w:b/>
                <w:sz w:val="20"/>
                <w:szCs w:val="20"/>
              </w:rPr>
            </w:pPr>
            <w:r w:rsidRPr="00A4070A">
              <w:rPr>
                <w:b/>
                <w:sz w:val="20"/>
                <w:szCs w:val="20"/>
              </w:rPr>
              <w:t>254627,97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13D80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4C7453" w:rsidP="00282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15F" w:rsidRPr="002A7567" w:rsidRDefault="000A615F" w:rsidP="000A615F">
            <w:pPr>
              <w:jc w:val="both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 xml:space="preserve">1) земельный участок, </w:t>
            </w:r>
            <w:r>
              <w:rPr>
                <w:color w:val="000000"/>
                <w:sz w:val="20"/>
                <w:szCs w:val="20"/>
              </w:rPr>
              <w:t>600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0A615F" w:rsidRPr="002A7567" w:rsidRDefault="000A615F" w:rsidP="000A615F">
            <w:pPr>
              <w:jc w:val="both"/>
              <w:rPr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2)</w:t>
            </w:r>
            <w:r w:rsidRPr="002A7567">
              <w:rPr>
                <w:sz w:val="20"/>
                <w:szCs w:val="20"/>
              </w:rPr>
              <w:t>жилая  квартира,</w:t>
            </w:r>
            <w:r>
              <w:rPr>
                <w:color w:val="000000"/>
                <w:sz w:val="20"/>
                <w:szCs w:val="20"/>
              </w:rPr>
              <w:t xml:space="preserve"> 59,1</w:t>
            </w:r>
            <w:r w:rsidRPr="002A7567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10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A1FDC" w:rsidRPr="002A7567" w:rsidRDefault="00E35DF8" w:rsidP="0028207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Байтенова</w:t>
            </w:r>
            <w:proofErr w:type="spellEnd"/>
            <w:r>
              <w:rPr>
                <w:sz w:val="20"/>
                <w:szCs w:val="20"/>
              </w:rPr>
              <w:t xml:space="preserve"> Алтынай </w:t>
            </w:r>
            <w:proofErr w:type="spellStart"/>
            <w:r>
              <w:rPr>
                <w:sz w:val="20"/>
                <w:szCs w:val="20"/>
              </w:rPr>
              <w:t>Мырзабековна</w:t>
            </w:r>
            <w:proofErr w:type="spellEnd"/>
          </w:p>
        </w:tc>
        <w:tc>
          <w:tcPr>
            <w:tcW w:w="1409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961B25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 xml:space="preserve">Депутат Совета депутатов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BB58A5" w:rsidP="00E54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</w:t>
            </w:r>
          </w:p>
          <w:p w:rsidR="00AA1FDC" w:rsidRPr="002A7567" w:rsidRDefault="00AA1FD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1)Легковой</w:t>
            </w:r>
          </w:p>
          <w:p w:rsidR="00AA1FDC" w:rsidRPr="00EE17F4" w:rsidRDefault="00EE17F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E17F4">
              <w:rPr>
                <w:b/>
                <w:sz w:val="20"/>
                <w:szCs w:val="20"/>
              </w:rPr>
              <w:t>Лада «</w:t>
            </w:r>
            <w:proofErr w:type="spellStart"/>
            <w:r w:rsidRPr="00EE17F4">
              <w:rPr>
                <w:b/>
                <w:sz w:val="20"/>
                <w:szCs w:val="20"/>
                <w:lang w:val="en-US"/>
              </w:rPr>
              <w:t>Largus</w:t>
            </w:r>
            <w:proofErr w:type="spellEnd"/>
            <w:r w:rsidRPr="00EE17F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E54902" w:rsidRDefault="00E54902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54902">
              <w:rPr>
                <w:b/>
                <w:color w:val="000000"/>
                <w:sz w:val="20"/>
                <w:szCs w:val="20"/>
              </w:rPr>
              <w:t>235755,49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E35DF8" w:rsidP="0028207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</w:t>
            </w:r>
            <w:r w:rsidR="00AA1FDC" w:rsidRPr="002A7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8A5" w:rsidRPr="007B0ECD" w:rsidRDefault="00BB58A5" w:rsidP="00BB58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индивидуальная,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BB58A5" w:rsidRPr="007B0ECD" w:rsidRDefault="00BB58A5" w:rsidP="00BB58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BB58A5" w:rsidRPr="007B0ECD" w:rsidRDefault="00BB58A5" w:rsidP="00BB58A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индивидуальная,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 Россия</w:t>
            </w:r>
          </w:p>
          <w:p w:rsidR="00AA1FDC" w:rsidRPr="002A7567" w:rsidRDefault="00AA1FDC" w:rsidP="00E549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BB58A5" w:rsidP="00AA1FD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EE17F4" w:rsidP="00BF59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2A7567" w:rsidRDefault="00AA1FDC" w:rsidP="00BF59B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Сын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  <w:p w:rsidR="00AA1FDC" w:rsidRPr="002A7567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AA1FDC" w:rsidRPr="002A7567" w:rsidTr="00AA1FDC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AA1FDC" w:rsidRPr="002A7567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A1FDC" w:rsidRPr="002A7567" w:rsidRDefault="00AA1FDC" w:rsidP="0028207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E35DF8" w:rsidRPr="002A7567" w:rsidTr="00E35DF8">
        <w:tc>
          <w:tcPr>
            <w:tcW w:w="2415" w:type="dxa"/>
            <w:gridSpan w:val="8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E35DF8" w:rsidRPr="002A7567" w:rsidRDefault="00E35DF8" w:rsidP="00F76A6E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дочь</w:t>
            </w:r>
          </w:p>
        </w:tc>
        <w:tc>
          <w:tcPr>
            <w:tcW w:w="4464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5DF8" w:rsidRPr="002A7567" w:rsidRDefault="00E35DF8" w:rsidP="00F76A6E">
            <w:pPr>
              <w:jc w:val="both"/>
              <w:rPr>
                <w:sz w:val="20"/>
                <w:szCs w:val="20"/>
              </w:rPr>
            </w:pPr>
            <w:r w:rsidRPr="002A7567">
              <w:rPr>
                <w:sz w:val="20"/>
                <w:szCs w:val="20"/>
              </w:rPr>
              <w:t>нет</w:t>
            </w:r>
          </w:p>
        </w:tc>
        <w:tc>
          <w:tcPr>
            <w:tcW w:w="306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9402C" w:rsidRPr="007B0ECD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)Жилой дом, 105,8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  <w:p w:rsidR="00E35DF8" w:rsidRPr="002A7567" w:rsidRDefault="0069402C" w:rsidP="0069402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7B0ECD">
              <w:rPr>
                <w:color w:val="000000"/>
                <w:sz w:val="20"/>
                <w:szCs w:val="20"/>
              </w:rPr>
              <w:t>2)Земельный участок п</w:t>
            </w:r>
            <w:r>
              <w:rPr>
                <w:color w:val="000000"/>
                <w:sz w:val="20"/>
                <w:szCs w:val="20"/>
              </w:rPr>
              <w:t>од домом, 1499</w:t>
            </w:r>
            <w:r w:rsidRPr="007B0ECD">
              <w:rPr>
                <w:color w:val="000000"/>
                <w:sz w:val="20"/>
                <w:szCs w:val="20"/>
              </w:rPr>
              <w:t xml:space="preserve"> кв.м.,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5DF8" w:rsidRPr="002A7567" w:rsidRDefault="00E35DF8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E35DF8" w:rsidRPr="002A7567" w:rsidRDefault="00E35DF8" w:rsidP="00F76A6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E35DF8" w:rsidRPr="002A7567" w:rsidRDefault="00E35DF8" w:rsidP="00F7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2A7567"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B77DBE" w:rsidRPr="002A7567" w:rsidRDefault="00B77DBE">
      <w:pPr>
        <w:rPr>
          <w:sz w:val="20"/>
          <w:szCs w:val="20"/>
        </w:rPr>
      </w:pPr>
    </w:p>
    <w:sectPr w:rsidR="00B77DBE" w:rsidRPr="002A7567" w:rsidSect="00D54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A85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159"/>
    <w:multiLevelType w:val="hybridMultilevel"/>
    <w:tmpl w:val="87DC896C"/>
    <w:lvl w:ilvl="0" w:tplc="16FE7E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4EB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473D7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6662D"/>
    <w:multiLevelType w:val="hybridMultilevel"/>
    <w:tmpl w:val="F05A3F1C"/>
    <w:lvl w:ilvl="0" w:tplc="430A44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19867DD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F7314"/>
    <w:multiLevelType w:val="hybridMultilevel"/>
    <w:tmpl w:val="C07285CE"/>
    <w:lvl w:ilvl="0" w:tplc="3248661C">
      <w:start w:val="1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246"/>
    <w:rsid w:val="00086771"/>
    <w:rsid w:val="000A615F"/>
    <w:rsid w:val="000D0E27"/>
    <w:rsid w:val="00106EDF"/>
    <w:rsid w:val="00113D80"/>
    <w:rsid w:val="00140322"/>
    <w:rsid w:val="00141A0C"/>
    <w:rsid w:val="0015450D"/>
    <w:rsid w:val="00175A00"/>
    <w:rsid w:val="00186DC1"/>
    <w:rsid w:val="001B5D3D"/>
    <w:rsid w:val="001C111F"/>
    <w:rsid w:val="001F097E"/>
    <w:rsid w:val="00202F45"/>
    <w:rsid w:val="00217EC3"/>
    <w:rsid w:val="002621FF"/>
    <w:rsid w:val="0029031E"/>
    <w:rsid w:val="002A7567"/>
    <w:rsid w:val="002B7645"/>
    <w:rsid w:val="00360BEE"/>
    <w:rsid w:val="00366106"/>
    <w:rsid w:val="00375509"/>
    <w:rsid w:val="00381994"/>
    <w:rsid w:val="00405446"/>
    <w:rsid w:val="004072BA"/>
    <w:rsid w:val="00422195"/>
    <w:rsid w:val="00423450"/>
    <w:rsid w:val="004650C8"/>
    <w:rsid w:val="004805E9"/>
    <w:rsid w:val="0048088B"/>
    <w:rsid w:val="00483FA1"/>
    <w:rsid w:val="004C7453"/>
    <w:rsid w:val="004D1E20"/>
    <w:rsid w:val="004D25F1"/>
    <w:rsid w:val="005B4BB3"/>
    <w:rsid w:val="0066141A"/>
    <w:rsid w:val="00682EB6"/>
    <w:rsid w:val="0069402C"/>
    <w:rsid w:val="006C7AE1"/>
    <w:rsid w:val="006D0CB3"/>
    <w:rsid w:val="006E0EA2"/>
    <w:rsid w:val="00704B99"/>
    <w:rsid w:val="00737EA8"/>
    <w:rsid w:val="0079726C"/>
    <w:rsid w:val="007E7AA7"/>
    <w:rsid w:val="00813231"/>
    <w:rsid w:val="008E5C2B"/>
    <w:rsid w:val="009079B3"/>
    <w:rsid w:val="00934440"/>
    <w:rsid w:val="00935D48"/>
    <w:rsid w:val="00957E68"/>
    <w:rsid w:val="00961B25"/>
    <w:rsid w:val="00981956"/>
    <w:rsid w:val="00994A11"/>
    <w:rsid w:val="009D107B"/>
    <w:rsid w:val="009D7AF6"/>
    <w:rsid w:val="00A134E7"/>
    <w:rsid w:val="00A16BD8"/>
    <w:rsid w:val="00A2132C"/>
    <w:rsid w:val="00A22BBC"/>
    <w:rsid w:val="00A31562"/>
    <w:rsid w:val="00A4070A"/>
    <w:rsid w:val="00A41C0C"/>
    <w:rsid w:val="00AA0400"/>
    <w:rsid w:val="00AA1FDC"/>
    <w:rsid w:val="00AA3EE4"/>
    <w:rsid w:val="00AB0C2F"/>
    <w:rsid w:val="00AB1346"/>
    <w:rsid w:val="00AD5F75"/>
    <w:rsid w:val="00AF17B5"/>
    <w:rsid w:val="00AF4112"/>
    <w:rsid w:val="00B12138"/>
    <w:rsid w:val="00B306B9"/>
    <w:rsid w:val="00B77DBE"/>
    <w:rsid w:val="00BA1146"/>
    <w:rsid w:val="00BB58A5"/>
    <w:rsid w:val="00BB7941"/>
    <w:rsid w:val="00BC2034"/>
    <w:rsid w:val="00BE6842"/>
    <w:rsid w:val="00C075B8"/>
    <w:rsid w:val="00C33C78"/>
    <w:rsid w:val="00C36C31"/>
    <w:rsid w:val="00C8679C"/>
    <w:rsid w:val="00CA5C56"/>
    <w:rsid w:val="00CB14E9"/>
    <w:rsid w:val="00D152EC"/>
    <w:rsid w:val="00D15889"/>
    <w:rsid w:val="00D54246"/>
    <w:rsid w:val="00D56FE3"/>
    <w:rsid w:val="00D65DE6"/>
    <w:rsid w:val="00DE7678"/>
    <w:rsid w:val="00E35DF8"/>
    <w:rsid w:val="00E464F3"/>
    <w:rsid w:val="00E54902"/>
    <w:rsid w:val="00E57B01"/>
    <w:rsid w:val="00E86C82"/>
    <w:rsid w:val="00EE17F4"/>
    <w:rsid w:val="00F804D7"/>
    <w:rsid w:val="00F83D76"/>
    <w:rsid w:val="00FE3DF1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B9"/>
    <w:pPr>
      <w:ind w:left="720"/>
      <w:contextualSpacing/>
    </w:pPr>
  </w:style>
  <w:style w:type="paragraph" w:customStyle="1" w:styleId="a4">
    <w:name w:val=" Знак Знак Знак"/>
    <w:basedOn w:val="a"/>
    <w:rsid w:val="00BA11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86</cp:revision>
  <dcterms:created xsi:type="dcterms:W3CDTF">2018-05-14T10:50:00Z</dcterms:created>
  <dcterms:modified xsi:type="dcterms:W3CDTF">2018-05-22T06:30:00Z</dcterms:modified>
</cp:coreProperties>
</file>